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3067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2D54555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A08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47C7BD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3BC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06F9" w14:textId="77777777" w:rsidR="00076D2A" w:rsidRPr="00237082" w:rsidRDefault="00162851" w:rsidP="001628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851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D62E58">
              <w:rPr>
                <w:rFonts w:ascii="Tahoma" w:hAnsi="Tahoma" w:cs="Tahoma"/>
                <w:b/>
                <w:bCs/>
                <w:sz w:val="20"/>
                <w:szCs w:val="20"/>
              </w:rPr>
              <w:t>evitalizace parku v ulici Letecká</w:t>
            </w:r>
            <w:r w:rsidR="00306EB1">
              <w:rPr>
                <w:rFonts w:ascii="Tahoma" w:hAnsi="Tahoma" w:cs="Tahoma"/>
                <w:b/>
                <w:bCs/>
                <w:sz w:val="20"/>
                <w:szCs w:val="20"/>
              </w:rPr>
              <w:t>. Libčice nad Vltavou</w:t>
            </w:r>
          </w:p>
        </w:tc>
      </w:tr>
      <w:tr w:rsidR="00076D2A" w:rsidRPr="00701DF0" w14:paraId="73BCEC96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B00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54919" w:rsidRPr="00701DF0" w14:paraId="78F51C4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3F16" w14:textId="77777777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0DEE" w14:textId="77777777" w:rsidR="00754919" w:rsidRPr="00162851" w:rsidRDefault="00162851" w:rsidP="001628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Libčice nad Vltavou</w:t>
            </w:r>
          </w:p>
        </w:tc>
      </w:tr>
      <w:tr w:rsidR="00754919" w:rsidRPr="00701DF0" w14:paraId="3EDF4CA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DDAD" w14:textId="77777777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1DA0" w14:textId="4A840AAF" w:rsidR="00754919" w:rsidRPr="00701DF0" w:rsidRDefault="00E26290" w:rsidP="001628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162851" w:rsidRPr="00162851">
              <w:rPr>
                <w:rFonts w:ascii="Tahoma" w:hAnsi="Tahoma" w:cs="Tahoma"/>
                <w:sz w:val="20"/>
              </w:rPr>
              <w:t>ám. Svobody 90, 252 66 Libčice nad Vltavou</w:t>
            </w:r>
          </w:p>
        </w:tc>
      </w:tr>
      <w:tr w:rsidR="00754919" w:rsidRPr="00701DF0" w14:paraId="75C3B83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9D99" w14:textId="77777777" w:rsidR="00754919" w:rsidRPr="00701DF0" w:rsidRDefault="00754919" w:rsidP="001D2EA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B9A4" w14:textId="77777777" w:rsidR="00754919" w:rsidRPr="00701DF0" w:rsidRDefault="00162851" w:rsidP="002C37C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62851">
              <w:rPr>
                <w:rFonts w:ascii="Tahoma" w:hAnsi="Tahoma" w:cs="Tahoma"/>
                <w:sz w:val="20"/>
                <w:szCs w:val="20"/>
              </w:rPr>
              <w:t>00241407</w:t>
            </w:r>
          </w:p>
        </w:tc>
      </w:tr>
    </w:tbl>
    <w:p w14:paraId="707F2EE8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1BD60AA5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702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37FF694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0F3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ADE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137568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0FF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D5D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18AD8F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109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B25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4CC2A2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77C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128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5DBD83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9F4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C02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3F92B74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C7F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623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A3A1EB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476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026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012517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971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3F2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424CA29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9A2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507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581F9E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98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AD8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132AC039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DA2C" w14:textId="77777777" w:rsidR="00076D2A" w:rsidRPr="00701DF0" w:rsidRDefault="007E3A83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701DF0" w14:paraId="52E3039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164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B91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16B65C4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CBE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80C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1D5495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0CC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E0D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0DAE1B4F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2AB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33E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041422CC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58DF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658A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1387A06A" w14:textId="77777777" w:rsidR="00E26290" w:rsidRPr="00076D2A" w:rsidRDefault="00E26290" w:rsidP="004722E4">
      <w:pPr>
        <w:rPr>
          <w:rFonts w:ascii="Tahoma" w:hAnsi="Tahoma" w:cs="Tahoma"/>
        </w:rPr>
      </w:pPr>
    </w:p>
    <w:sectPr w:rsidR="00E26290" w:rsidRPr="00076D2A" w:rsidSect="006D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17B6C"/>
    <w:rsid w:val="00076D2A"/>
    <w:rsid w:val="00081B29"/>
    <w:rsid w:val="000A059B"/>
    <w:rsid w:val="000D688B"/>
    <w:rsid w:val="001309CE"/>
    <w:rsid w:val="00147D2D"/>
    <w:rsid w:val="00162851"/>
    <w:rsid w:val="001D1686"/>
    <w:rsid w:val="001D2EA1"/>
    <w:rsid w:val="00207910"/>
    <w:rsid w:val="00220842"/>
    <w:rsid w:val="00237082"/>
    <w:rsid w:val="00262036"/>
    <w:rsid w:val="00296142"/>
    <w:rsid w:val="002A58F7"/>
    <w:rsid w:val="002B0DB3"/>
    <w:rsid w:val="002B598A"/>
    <w:rsid w:val="002E142B"/>
    <w:rsid w:val="00306EB1"/>
    <w:rsid w:val="0032449E"/>
    <w:rsid w:val="00360FF7"/>
    <w:rsid w:val="003F2BDE"/>
    <w:rsid w:val="00404045"/>
    <w:rsid w:val="00420431"/>
    <w:rsid w:val="004722E4"/>
    <w:rsid w:val="004C338D"/>
    <w:rsid w:val="0052760F"/>
    <w:rsid w:val="00576DEE"/>
    <w:rsid w:val="005F2F00"/>
    <w:rsid w:val="006D3E75"/>
    <w:rsid w:val="00701DF0"/>
    <w:rsid w:val="007200B6"/>
    <w:rsid w:val="00754919"/>
    <w:rsid w:val="007D0A76"/>
    <w:rsid w:val="007D33CF"/>
    <w:rsid w:val="007E3A83"/>
    <w:rsid w:val="008F2990"/>
    <w:rsid w:val="00A07CC2"/>
    <w:rsid w:val="00A22470"/>
    <w:rsid w:val="00B03658"/>
    <w:rsid w:val="00B310A4"/>
    <w:rsid w:val="00B61065"/>
    <w:rsid w:val="00BA651F"/>
    <w:rsid w:val="00BC6568"/>
    <w:rsid w:val="00C70DD5"/>
    <w:rsid w:val="00D62E58"/>
    <w:rsid w:val="00DF6ED2"/>
    <w:rsid w:val="00E26290"/>
    <w:rsid w:val="00E64242"/>
    <w:rsid w:val="00E74A59"/>
    <w:rsid w:val="00E81983"/>
    <w:rsid w:val="00FA23F8"/>
    <w:rsid w:val="00FC1CD7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473"/>
  <w15:docId w15:val="{667266C3-278B-4B0A-BC2A-A97CCA4E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F2F00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5F2F00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E2629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Lukáš Svoboda</cp:lastModifiedBy>
  <cp:revision>3</cp:revision>
  <dcterms:created xsi:type="dcterms:W3CDTF">2024-04-26T09:23:00Z</dcterms:created>
  <dcterms:modified xsi:type="dcterms:W3CDTF">2024-05-06T12:24:00Z</dcterms:modified>
</cp:coreProperties>
</file>